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2C34" w14:textId="77777777" w:rsidR="00BC00F7" w:rsidRDefault="00BC00F7"/>
    <w:p w14:paraId="3DD15B44" w14:textId="77777777" w:rsidR="00857206" w:rsidRDefault="00AD4727">
      <w:r>
        <w:t>Government of Ontario</w:t>
      </w:r>
      <w:r w:rsidR="00857206">
        <w:t xml:space="preserve"> – Ministry </w:t>
      </w:r>
      <w:r>
        <w:t xml:space="preserve">of Environment, </w:t>
      </w:r>
    </w:p>
    <w:p w14:paraId="4B101BDA" w14:textId="20823253" w:rsidR="00452090" w:rsidRDefault="00AD4727">
      <w:r>
        <w:t>Ladies and Gentlemen:</w:t>
      </w:r>
    </w:p>
    <w:p w14:paraId="0C8AC637" w14:textId="77777777" w:rsidR="00452090" w:rsidRDefault="00452090" w:rsidP="00452090">
      <w:r>
        <w:t>Moving Nancy Island to the Ministry of Tourism is an excellent idea.  Thank you for recommending it.</w:t>
      </w:r>
    </w:p>
    <w:p w14:paraId="16584985" w14:textId="4290E98D" w:rsidR="00452090" w:rsidRDefault="00452090" w:rsidP="00452090">
      <w:r>
        <w:t xml:space="preserve">Please, please reconsider the moving of Wasaga Beaches 1 and 2, New Wasaga Beach and Allenwood beaches to Municipal ownership.  You are hurting the quality of life for the residence of Wasaga Beach, the people of Ontario and tourists.  You should know that the Municipality will sell </w:t>
      </w:r>
      <w:r w:rsidR="00AD4727">
        <w:t xml:space="preserve">portions or all </w:t>
      </w:r>
      <w:r>
        <w:t xml:space="preserve">the land to developers and it will no longer be a true public beach.  Could you </w:t>
      </w:r>
      <w:r w:rsidR="00857206">
        <w:t>please</w:t>
      </w:r>
      <w:r>
        <w:t xml:space="preserve"> wait until the construction on Beaches 1 and 2 are complete before you go forward with th</w:t>
      </w:r>
      <w:r w:rsidR="00857206">
        <w:t>e transfer</w:t>
      </w:r>
      <w:r>
        <w:t>?  At least you will see if it is truly going to help Ontario.</w:t>
      </w:r>
      <w:r w:rsidR="00857206">
        <w:t xml:space="preserve">  As well ensure there is parking available for all the tourists visiting Wasaga Beach.</w:t>
      </w:r>
    </w:p>
    <w:p w14:paraId="01ED9FB6" w14:textId="6FD0354A" w:rsidR="00452090" w:rsidRDefault="00452090" w:rsidP="00452090">
      <w:r>
        <w:t>What about the birds</w:t>
      </w:r>
      <w:r w:rsidR="00857206">
        <w:t>,</w:t>
      </w:r>
      <w:r>
        <w:t xml:space="preserve"> Piping </w:t>
      </w:r>
      <w:r w:rsidR="00857206">
        <w:t>P</w:t>
      </w:r>
      <w:r>
        <w:t>lover that is now going to be an endangered species as this rare shoreline bird presently nests along our beach shoreline.  You have a Ministry of Environment that presently protects them but moving to the municipality no one will be watching</w:t>
      </w:r>
      <w:r w:rsidR="00857206">
        <w:t xml:space="preserve"> closely until it is too late.</w:t>
      </w:r>
    </w:p>
    <w:p w14:paraId="71A51926" w14:textId="69635BC6" w:rsidR="00452090" w:rsidRDefault="00452090" w:rsidP="00452090">
      <w:r>
        <w:t xml:space="preserve">The biggest sin would be </w:t>
      </w:r>
      <w:r w:rsidR="00857206">
        <w:t>the rumors</w:t>
      </w:r>
      <w:r>
        <w:t xml:space="preserve"> about building a marina along the beach.  You have a beautiful beach, many miles long with natural sand bars.  No other beach in the world has this, which makes us special</w:t>
      </w:r>
      <w:r w:rsidR="00857206">
        <w:t>, a draw for tourist worldwide</w:t>
      </w:r>
      <w:r>
        <w:t xml:space="preserve">.  </w:t>
      </w:r>
      <w:r w:rsidR="00857206">
        <w:t xml:space="preserve">Adding </w:t>
      </w:r>
      <w:r>
        <w:t xml:space="preserve">a marina on our beach will </w:t>
      </w:r>
      <w:proofErr w:type="gramStart"/>
      <w:r w:rsidR="00857206">
        <w:t xml:space="preserve">cost </w:t>
      </w:r>
      <w:r>
        <w:t xml:space="preserve"> taxpayer</w:t>
      </w:r>
      <w:r w:rsidR="00857206">
        <w:t>s</w:t>
      </w:r>
      <w:proofErr w:type="gramEnd"/>
      <w:r>
        <w:t xml:space="preserve"> money each year to dredge the beach so boats can get in.  We do have privately owned marinas on the river.  Yes, the town would not own the marina or benefit financially for the sale to a developer to put in a marina, but why not help the present marinas to expand in the river and not destroy our natural treasure?</w:t>
      </w:r>
    </w:p>
    <w:p w14:paraId="7B8A72C8" w14:textId="23C4B4EA" w:rsidR="00452090" w:rsidRDefault="00452090" w:rsidP="00452090">
      <w:r>
        <w:t>We have been strong supporters of the Doug Ford team that has done so much good for Ontario and has proven time and again that he is a strong leader that truly cares for Ontarians.  We find it hard to believe that he would approve the transfer to the municipality if he had all the facts.  Please speak with him again.</w:t>
      </w:r>
    </w:p>
    <w:p w14:paraId="346574E4" w14:textId="4D4EA8C3" w:rsidR="00452090" w:rsidRDefault="00452090" w:rsidP="00452090">
      <w:r>
        <w:t>P.S. - I find it interesting that you are allowing comments until August 11, 2025 when last month</w:t>
      </w:r>
      <w:r w:rsidR="00857206">
        <w:t>’</w:t>
      </w:r>
      <w:r>
        <w:t>s newspaper showed pictures of the equipment that the municipality has purchased to take over the maintenance of the beaches.</w:t>
      </w:r>
    </w:p>
    <w:p w14:paraId="55E80B3E" w14:textId="16369943" w:rsidR="00857206" w:rsidRDefault="00857206" w:rsidP="00452090">
      <w:r>
        <w:t xml:space="preserve">Please delay the transfer to the municipality.  I am willing to volunteer to help create a development plan that helps us maximize our beach, our natural treasure so that many </w:t>
      </w:r>
      <w:r w:rsidR="00F739AB">
        <w:t>tourists</w:t>
      </w:r>
      <w:r>
        <w:t xml:space="preserve"> can also enjoy it.</w:t>
      </w:r>
    </w:p>
    <w:p w14:paraId="1578B9E3" w14:textId="0F6E29B5" w:rsidR="00857206" w:rsidRDefault="00857206" w:rsidP="00452090">
      <w:r>
        <w:t>Thank you for your time and consideration.</w:t>
      </w:r>
    </w:p>
    <w:p w14:paraId="553289D8" w14:textId="77777777" w:rsidR="00F739AB" w:rsidRDefault="00F739AB" w:rsidP="00452090"/>
    <w:p w14:paraId="6C62ECEE" w14:textId="40428148" w:rsidR="00857206" w:rsidRDefault="00857206" w:rsidP="00F739AB">
      <w:pPr>
        <w:spacing w:after="0"/>
      </w:pPr>
      <w:r>
        <w:t>Esther Knight</w:t>
      </w:r>
    </w:p>
    <w:p w14:paraId="5BA8A562" w14:textId="2F12E858" w:rsidR="00857206" w:rsidRDefault="00F739AB" w:rsidP="00F739AB">
      <w:pPr>
        <w:spacing w:after="0"/>
      </w:pPr>
      <w:r>
        <w:t>Esther.knight78@gmail.com</w:t>
      </w:r>
    </w:p>
    <w:sectPr w:rsidR="00857206" w:rsidSect="00F739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90"/>
    <w:rsid w:val="000B6B6F"/>
    <w:rsid w:val="00250149"/>
    <w:rsid w:val="00452090"/>
    <w:rsid w:val="007B528D"/>
    <w:rsid w:val="00857206"/>
    <w:rsid w:val="00957144"/>
    <w:rsid w:val="00AB5879"/>
    <w:rsid w:val="00AD4727"/>
    <w:rsid w:val="00B44CB3"/>
    <w:rsid w:val="00BC00F7"/>
    <w:rsid w:val="00F7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4420"/>
  <w15:chartTrackingRefBased/>
  <w15:docId w15:val="{F1A03648-B324-480B-A847-1466FDD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90"/>
    <w:rPr>
      <w:rFonts w:eastAsiaTheme="majorEastAsia" w:cstheme="majorBidi"/>
      <w:color w:val="272727" w:themeColor="text1" w:themeTint="D8"/>
    </w:rPr>
  </w:style>
  <w:style w:type="paragraph" w:styleId="Title">
    <w:name w:val="Title"/>
    <w:basedOn w:val="Normal"/>
    <w:next w:val="Normal"/>
    <w:link w:val="TitleChar"/>
    <w:uiPriority w:val="10"/>
    <w:qFormat/>
    <w:rsid w:val="00452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90"/>
    <w:pPr>
      <w:spacing w:before="160"/>
      <w:jc w:val="center"/>
    </w:pPr>
    <w:rPr>
      <w:i/>
      <w:iCs/>
      <w:color w:val="404040" w:themeColor="text1" w:themeTint="BF"/>
    </w:rPr>
  </w:style>
  <w:style w:type="character" w:customStyle="1" w:styleId="QuoteChar">
    <w:name w:val="Quote Char"/>
    <w:basedOn w:val="DefaultParagraphFont"/>
    <w:link w:val="Quote"/>
    <w:uiPriority w:val="29"/>
    <w:rsid w:val="00452090"/>
    <w:rPr>
      <w:i/>
      <w:iCs/>
      <w:color w:val="404040" w:themeColor="text1" w:themeTint="BF"/>
    </w:rPr>
  </w:style>
  <w:style w:type="paragraph" w:styleId="ListParagraph">
    <w:name w:val="List Paragraph"/>
    <w:basedOn w:val="Normal"/>
    <w:uiPriority w:val="34"/>
    <w:qFormat/>
    <w:rsid w:val="00452090"/>
    <w:pPr>
      <w:ind w:left="720"/>
      <w:contextualSpacing/>
    </w:pPr>
  </w:style>
  <w:style w:type="character" w:styleId="IntenseEmphasis">
    <w:name w:val="Intense Emphasis"/>
    <w:basedOn w:val="DefaultParagraphFont"/>
    <w:uiPriority w:val="21"/>
    <w:qFormat/>
    <w:rsid w:val="00452090"/>
    <w:rPr>
      <w:i/>
      <w:iCs/>
      <w:color w:val="2F5496" w:themeColor="accent1" w:themeShade="BF"/>
    </w:rPr>
  </w:style>
  <w:style w:type="paragraph" w:styleId="IntenseQuote">
    <w:name w:val="Intense Quote"/>
    <w:basedOn w:val="Normal"/>
    <w:next w:val="Normal"/>
    <w:link w:val="IntenseQuoteChar"/>
    <w:uiPriority w:val="30"/>
    <w:qFormat/>
    <w:rsid w:val="00452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090"/>
    <w:rPr>
      <w:i/>
      <w:iCs/>
      <w:color w:val="2F5496" w:themeColor="accent1" w:themeShade="BF"/>
    </w:rPr>
  </w:style>
  <w:style w:type="character" w:styleId="IntenseReference">
    <w:name w:val="Intense Reference"/>
    <w:basedOn w:val="DefaultParagraphFont"/>
    <w:uiPriority w:val="32"/>
    <w:qFormat/>
    <w:rsid w:val="00452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Knight</dc:creator>
  <cp:keywords/>
  <dc:description/>
  <cp:lastModifiedBy>Esther Knight</cp:lastModifiedBy>
  <cp:revision>1</cp:revision>
  <dcterms:created xsi:type="dcterms:W3CDTF">2025-07-30T17:06:00Z</dcterms:created>
  <dcterms:modified xsi:type="dcterms:W3CDTF">2025-07-30T18:54:00Z</dcterms:modified>
</cp:coreProperties>
</file>